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3CEDD0" w14:textId="77777777" w:rsidR="00311798" w:rsidRDefault="00FD6AB4">
      <w:bookmarkStart w:id="0" w:name="_GoBack"/>
      <w:bookmarkEnd w:id="0"/>
    </w:p>
    <w:p w14:paraId="107C2932" w14:textId="77777777" w:rsidR="001C4B7E" w:rsidRDefault="001C4B7E"/>
    <w:p w14:paraId="06451479" w14:textId="77777777" w:rsidR="001C4B7E" w:rsidRDefault="001C4B7E"/>
    <w:p w14:paraId="232F0701" w14:textId="77777777" w:rsidR="001C4B7E" w:rsidRDefault="001C4B7E"/>
    <w:p w14:paraId="5E2C68CF" w14:textId="77777777" w:rsidR="001C4B7E" w:rsidRDefault="001C4B7E"/>
    <w:p w14:paraId="68BDB6EC" w14:textId="77777777" w:rsidR="001C4B7E" w:rsidRDefault="00FD6AB4">
      <w:r w:rsidRPr="00FD6AB4">
        <w:drawing>
          <wp:inline distT="0" distB="0" distL="0" distR="0" wp14:anchorId="23165981" wp14:editId="2B7478D7">
            <wp:extent cx="5727700" cy="322770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60E3" w14:textId="77777777" w:rsidR="001C4B7E" w:rsidRDefault="001C4B7E"/>
    <w:p w14:paraId="3BD4C68C" w14:textId="77777777" w:rsidR="001C4B7E" w:rsidRDefault="001C4B7E"/>
    <w:p w14:paraId="6CD1B9C8" w14:textId="77777777" w:rsidR="001C4B7E" w:rsidRDefault="001C4B7E"/>
    <w:p w14:paraId="44D10E17" w14:textId="77777777" w:rsidR="001C4B7E" w:rsidRDefault="001C4B7E">
      <w:r w:rsidRPr="001C4B7E">
        <w:drawing>
          <wp:anchor distT="0" distB="0" distL="114300" distR="114300" simplePos="0" relativeHeight="251658240" behindDoc="0" locked="0" layoutInCell="1" allowOverlap="1" wp14:anchorId="79E22FD5" wp14:editId="7552065F">
            <wp:simplePos x="0" y="0"/>
            <wp:positionH relativeFrom="column">
              <wp:posOffset>496570</wp:posOffset>
            </wp:positionH>
            <wp:positionV relativeFrom="paragraph">
              <wp:posOffset>3705225</wp:posOffset>
            </wp:positionV>
            <wp:extent cx="4779010" cy="3467735"/>
            <wp:effectExtent l="0" t="0" r="0" b="12065"/>
            <wp:wrapTight wrapText="bothSides">
              <wp:wrapPolygon edited="0">
                <wp:start x="0" y="0"/>
                <wp:lineTo x="0" y="21517"/>
                <wp:lineTo x="21468" y="21517"/>
                <wp:lineTo x="2146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C4B7E" w:rsidSect="0072526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B7E"/>
    <w:rsid w:val="001C4B7E"/>
    <w:rsid w:val="00725269"/>
    <w:rsid w:val="00D16B9C"/>
    <w:rsid w:val="00FD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8C1F2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11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Vítor Dias de Sousa</dc:creator>
  <cp:keywords/>
  <dc:description/>
  <cp:lastModifiedBy>Manuel Vítor Dias de Sousa</cp:lastModifiedBy>
  <cp:revision>1</cp:revision>
  <dcterms:created xsi:type="dcterms:W3CDTF">2017-11-22T00:34:00Z</dcterms:created>
  <dcterms:modified xsi:type="dcterms:W3CDTF">2017-11-22T00:37:00Z</dcterms:modified>
</cp:coreProperties>
</file>